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02D83" w14:textId="485BC3E1" w:rsidR="00AE485E" w:rsidRPr="00794352" w:rsidRDefault="002607E7" w:rsidP="00794352">
      <w:pPr>
        <w:pStyle w:val="Title"/>
        <w:jc w:val="center"/>
        <w:rPr>
          <w:lang w:val="en-US"/>
        </w:rPr>
      </w:pPr>
      <w:r>
        <w:rPr>
          <w:lang w:val="en-US"/>
        </w:rPr>
        <w:t>SGX Master</w:t>
      </w:r>
      <w:r w:rsidR="00DE79D7" w:rsidRPr="6A4349F4">
        <w:rPr>
          <w:lang w:val="en-US"/>
        </w:rPr>
        <w:t xml:space="preserve"> Firmware </w:t>
      </w:r>
    </w:p>
    <w:p w14:paraId="4CA185EC" w14:textId="77777777" w:rsidR="004E1662" w:rsidRDefault="004E1662" w:rsidP="004E1662">
      <w:pPr>
        <w:pStyle w:val="Heading1"/>
        <w:tabs>
          <w:tab w:val="left" w:pos="7624"/>
        </w:tabs>
        <w:spacing w:before="0"/>
      </w:pPr>
      <w:r>
        <w:t>Supported Instruments:</w:t>
      </w:r>
    </w:p>
    <w:p w14:paraId="6B9B837A" w14:textId="77777777" w:rsidR="004E1662" w:rsidRDefault="004E1662" w:rsidP="004E1662">
      <w:pPr>
        <w:pStyle w:val="Heading1"/>
        <w:numPr>
          <w:ilvl w:val="0"/>
          <w:numId w:val="14"/>
        </w:numPr>
        <w:tabs>
          <w:tab w:val="left" w:pos="7624"/>
        </w:tabs>
        <w:spacing w:before="0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SGX</w:t>
      </w:r>
    </w:p>
    <w:p w14:paraId="7B03675E" w14:textId="77777777" w:rsidR="004E1662" w:rsidRDefault="004E1662" w:rsidP="00DD368E">
      <w:pPr>
        <w:pStyle w:val="Heading1"/>
        <w:tabs>
          <w:tab w:val="left" w:pos="7624"/>
        </w:tabs>
        <w:spacing w:before="0"/>
      </w:pPr>
    </w:p>
    <w:p w14:paraId="4B9EC97D" w14:textId="5A39EB44" w:rsidR="00417BC8" w:rsidRDefault="00AE485E" w:rsidP="00DD368E">
      <w:pPr>
        <w:pStyle w:val="Heading1"/>
        <w:tabs>
          <w:tab w:val="left" w:pos="7624"/>
        </w:tabs>
        <w:spacing w:before="0"/>
      </w:pPr>
      <w:r w:rsidRPr="00AE485E">
        <w:t>Release Notes:</w:t>
      </w:r>
      <w:bookmarkStart w:id="0" w:name="OLE_LINK26"/>
    </w:p>
    <w:p w14:paraId="5FC53012" w14:textId="1C0918E6" w:rsidR="00832B47" w:rsidRDefault="00832B47" w:rsidP="00832B47">
      <w:pPr>
        <w:pStyle w:val="Heading3"/>
      </w:pPr>
      <w:r>
        <w:t>V5.03: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21-Jan-2022</w:t>
      </w:r>
    </w:p>
    <w:p w14:paraId="06C2674B" w14:textId="7D3FB8CD" w:rsidR="002607E7" w:rsidRDefault="00832B47" w:rsidP="002607E7">
      <w:pPr>
        <w:pStyle w:val="ListParagraph"/>
        <w:numPr>
          <w:ilvl w:val="0"/>
          <w:numId w:val="27"/>
        </w:numPr>
      </w:pPr>
      <w:r>
        <w:t>Improved Performance on issue related to LXI LED turning on when unit is turned on without Ethernet Cable.</w:t>
      </w:r>
    </w:p>
    <w:p w14:paraId="33ACDCD0" w14:textId="614375C9" w:rsidR="002607E7" w:rsidRDefault="002607E7" w:rsidP="002607E7">
      <w:pPr>
        <w:pStyle w:val="Heading3"/>
      </w:pPr>
      <w:r>
        <w:t>V5.01: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07-Nov-2021</w:t>
      </w:r>
    </w:p>
    <w:p w14:paraId="7E3A7255" w14:textId="2D257D4B" w:rsidR="002607E7" w:rsidRPr="002607E7" w:rsidRDefault="002607E7" w:rsidP="002607E7">
      <w:pPr>
        <w:pStyle w:val="ListParagraph"/>
        <w:numPr>
          <w:ilvl w:val="0"/>
          <w:numId w:val="25"/>
        </w:numPr>
        <w:rPr>
          <w:rFonts w:cstheme="minorHAnsi"/>
        </w:rPr>
      </w:pPr>
      <w:bookmarkStart w:id="1" w:name="_Hlk89797158"/>
      <w:r w:rsidRPr="002607E7">
        <w:rPr>
          <w:rFonts w:cstheme="minorHAnsi"/>
        </w:rPr>
        <w:t>Fixed Sequencing related issues by handling the RETURN subcall.</w:t>
      </w:r>
    </w:p>
    <w:bookmarkEnd w:id="1"/>
    <w:p w14:paraId="4E36FED4" w14:textId="4807B7A0" w:rsidR="0027626A" w:rsidRDefault="0027626A" w:rsidP="0027626A">
      <w:pPr>
        <w:pStyle w:val="Heading3"/>
      </w:pPr>
      <w:r>
        <w:t>V5.00: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1</w:t>
      </w:r>
      <w:r w:rsidR="00D41E34">
        <w:t>9</w:t>
      </w:r>
      <w:r>
        <w:t>-Oct-2021</w:t>
      </w:r>
    </w:p>
    <w:p w14:paraId="6A650A1E" w14:textId="04F8227B" w:rsidR="005A53D4" w:rsidRDefault="007D336C" w:rsidP="005A53D4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Initial Release</w:t>
      </w:r>
      <w:r w:rsidR="00887E78">
        <w:rPr>
          <w:rFonts w:cstheme="minorHAnsi"/>
        </w:rPr>
        <w:t>.</w:t>
      </w:r>
    </w:p>
    <w:bookmarkEnd w:id="0"/>
    <w:p w14:paraId="1D80AC87" w14:textId="7FE85A8D" w:rsidR="009F7184" w:rsidRPr="009F7184" w:rsidRDefault="009F7184" w:rsidP="00A866C0">
      <w:pPr>
        <w:pStyle w:val="ListParagraph"/>
        <w:rPr>
          <w:rFonts w:cstheme="minorHAnsi"/>
        </w:rPr>
      </w:pPr>
    </w:p>
    <w:sectPr w:rsidR="009F7184" w:rsidRPr="009F7184" w:rsidSect="0063650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CFE3" w14:textId="77777777" w:rsidR="006D5D59" w:rsidRDefault="006D5D59" w:rsidP="008114DF">
      <w:pPr>
        <w:spacing w:after="0" w:line="240" w:lineRule="auto"/>
      </w:pPr>
      <w:r>
        <w:separator/>
      </w:r>
    </w:p>
  </w:endnote>
  <w:endnote w:type="continuationSeparator" w:id="0">
    <w:p w14:paraId="730D760C" w14:textId="77777777" w:rsidR="006D5D59" w:rsidRDefault="006D5D59" w:rsidP="008114DF">
      <w:pPr>
        <w:spacing w:after="0" w:line="240" w:lineRule="auto"/>
      </w:pPr>
      <w:r>
        <w:continuationSeparator/>
      </w:r>
    </w:p>
  </w:endnote>
  <w:endnote w:type="continuationNotice" w:id="1">
    <w:p w14:paraId="6D32F968" w14:textId="77777777" w:rsidR="006D5D59" w:rsidRDefault="006D5D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A644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29099" w14:textId="77777777" w:rsidR="006D5D59" w:rsidRDefault="006D5D59" w:rsidP="008114DF">
      <w:pPr>
        <w:spacing w:after="0" w:line="240" w:lineRule="auto"/>
      </w:pPr>
      <w:r>
        <w:separator/>
      </w:r>
    </w:p>
  </w:footnote>
  <w:footnote w:type="continuationSeparator" w:id="0">
    <w:p w14:paraId="7A9E5D20" w14:textId="77777777" w:rsidR="006D5D59" w:rsidRDefault="006D5D59" w:rsidP="008114DF">
      <w:pPr>
        <w:spacing w:after="0" w:line="240" w:lineRule="auto"/>
      </w:pPr>
      <w:r>
        <w:continuationSeparator/>
      </w:r>
    </w:p>
  </w:footnote>
  <w:footnote w:type="continuationNotice" w:id="1">
    <w:p w14:paraId="288EBD25" w14:textId="77777777" w:rsidR="006D5D59" w:rsidRDefault="006D5D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EAEF" w14:textId="6C16F902" w:rsidR="008114DF" w:rsidRDefault="00441C43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15A7CBD"/>
    <w:multiLevelType w:val="hybridMultilevel"/>
    <w:tmpl w:val="71C4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C45A9"/>
    <w:multiLevelType w:val="hybridMultilevel"/>
    <w:tmpl w:val="3AC04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B5F02"/>
    <w:multiLevelType w:val="hybridMultilevel"/>
    <w:tmpl w:val="29F28932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B36E2"/>
    <w:multiLevelType w:val="hybridMultilevel"/>
    <w:tmpl w:val="5BEE0E0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E3BA8"/>
    <w:multiLevelType w:val="hybridMultilevel"/>
    <w:tmpl w:val="72AEE0BA"/>
    <w:lvl w:ilvl="0" w:tplc="1592DA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284F"/>
    <w:multiLevelType w:val="hybridMultilevel"/>
    <w:tmpl w:val="CD6C68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60DBE"/>
    <w:multiLevelType w:val="hybridMultilevel"/>
    <w:tmpl w:val="3EEC2D6E"/>
    <w:lvl w:ilvl="0" w:tplc="1C7AE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11617"/>
    <w:multiLevelType w:val="hybridMultilevel"/>
    <w:tmpl w:val="70AC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B4085"/>
    <w:multiLevelType w:val="hybridMultilevel"/>
    <w:tmpl w:val="D238363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6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933E6"/>
    <w:multiLevelType w:val="hybridMultilevel"/>
    <w:tmpl w:val="8AB81A7E"/>
    <w:lvl w:ilvl="0" w:tplc="DC2AE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35B54"/>
    <w:multiLevelType w:val="hybridMultilevel"/>
    <w:tmpl w:val="DBA6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30253"/>
    <w:multiLevelType w:val="hybridMultilevel"/>
    <w:tmpl w:val="2AB4BCD6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1A91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07370"/>
    <w:multiLevelType w:val="hybridMultilevel"/>
    <w:tmpl w:val="D0FA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15"/>
  </w:num>
  <w:num w:numId="4">
    <w:abstractNumId w:val="15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3"/>
  </w:num>
  <w:num w:numId="14">
    <w:abstractNumId w:val="19"/>
  </w:num>
  <w:num w:numId="15">
    <w:abstractNumId w:val="22"/>
  </w:num>
  <w:num w:numId="16">
    <w:abstractNumId w:val="11"/>
  </w:num>
  <w:num w:numId="17">
    <w:abstractNumId w:val="2"/>
  </w:num>
  <w:num w:numId="18">
    <w:abstractNumId w:val="10"/>
  </w:num>
  <w:num w:numId="19">
    <w:abstractNumId w:val="5"/>
  </w:num>
  <w:num w:numId="20">
    <w:abstractNumId w:val="6"/>
  </w:num>
  <w:num w:numId="21">
    <w:abstractNumId w:val="12"/>
  </w:num>
  <w:num w:numId="22">
    <w:abstractNumId w:val="18"/>
  </w:num>
  <w:num w:numId="23">
    <w:abstractNumId w:val="17"/>
  </w:num>
  <w:num w:numId="24">
    <w:abstractNumId w:val="1"/>
  </w:num>
  <w:num w:numId="25">
    <w:abstractNumId w:val="20"/>
  </w:num>
  <w:num w:numId="26">
    <w:abstractNumId w:val="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N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07"/>
    <w:rsid w:val="000016CE"/>
    <w:rsid w:val="000047BC"/>
    <w:rsid w:val="000055C3"/>
    <w:rsid w:val="000123A7"/>
    <w:rsid w:val="000137BD"/>
    <w:rsid w:val="0002413E"/>
    <w:rsid w:val="00032458"/>
    <w:rsid w:val="00034809"/>
    <w:rsid w:val="00040EE2"/>
    <w:rsid w:val="00042261"/>
    <w:rsid w:val="000479CB"/>
    <w:rsid w:val="000513DC"/>
    <w:rsid w:val="00052295"/>
    <w:rsid w:val="00054CB6"/>
    <w:rsid w:val="00054E58"/>
    <w:rsid w:val="0005606E"/>
    <w:rsid w:val="00060E10"/>
    <w:rsid w:val="0007143D"/>
    <w:rsid w:val="00074C7F"/>
    <w:rsid w:val="0008249C"/>
    <w:rsid w:val="000919BF"/>
    <w:rsid w:val="00093B90"/>
    <w:rsid w:val="000A4B5F"/>
    <w:rsid w:val="000B18A0"/>
    <w:rsid w:val="000B4EA5"/>
    <w:rsid w:val="000B754B"/>
    <w:rsid w:val="000C0CC7"/>
    <w:rsid w:val="000C6C59"/>
    <w:rsid w:val="000D31F6"/>
    <w:rsid w:val="000D58E8"/>
    <w:rsid w:val="000E2DAF"/>
    <w:rsid w:val="000E5528"/>
    <w:rsid w:val="000F36EB"/>
    <w:rsid w:val="00101483"/>
    <w:rsid w:val="00107361"/>
    <w:rsid w:val="0011084C"/>
    <w:rsid w:val="001239B8"/>
    <w:rsid w:val="0013756F"/>
    <w:rsid w:val="00137B33"/>
    <w:rsid w:val="00141BB1"/>
    <w:rsid w:val="001542E2"/>
    <w:rsid w:val="00160B2D"/>
    <w:rsid w:val="00167673"/>
    <w:rsid w:val="001712A0"/>
    <w:rsid w:val="00176A52"/>
    <w:rsid w:val="0018200D"/>
    <w:rsid w:val="001848A0"/>
    <w:rsid w:val="00186BC5"/>
    <w:rsid w:val="00191A30"/>
    <w:rsid w:val="00196700"/>
    <w:rsid w:val="001A7829"/>
    <w:rsid w:val="001B36F6"/>
    <w:rsid w:val="001B5D49"/>
    <w:rsid w:val="001C2C10"/>
    <w:rsid w:val="001D293B"/>
    <w:rsid w:val="001D2E04"/>
    <w:rsid w:val="001D76F4"/>
    <w:rsid w:val="001E228F"/>
    <w:rsid w:val="00206C2B"/>
    <w:rsid w:val="00210790"/>
    <w:rsid w:val="0021784A"/>
    <w:rsid w:val="00230D35"/>
    <w:rsid w:val="0024069E"/>
    <w:rsid w:val="00243EF9"/>
    <w:rsid w:val="0024537E"/>
    <w:rsid w:val="002459C1"/>
    <w:rsid w:val="00257796"/>
    <w:rsid w:val="002607E7"/>
    <w:rsid w:val="0027626A"/>
    <w:rsid w:val="0029122E"/>
    <w:rsid w:val="00292815"/>
    <w:rsid w:val="00297D51"/>
    <w:rsid w:val="002A21DD"/>
    <w:rsid w:val="002A2F4A"/>
    <w:rsid w:val="002A41A0"/>
    <w:rsid w:val="002C4543"/>
    <w:rsid w:val="002C5CFF"/>
    <w:rsid w:val="002C7AF6"/>
    <w:rsid w:val="002D7CB9"/>
    <w:rsid w:val="002E4260"/>
    <w:rsid w:val="002F1F48"/>
    <w:rsid w:val="00302944"/>
    <w:rsid w:val="003143A0"/>
    <w:rsid w:val="00316ED5"/>
    <w:rsid w:val="00330D57"/>
    <w:rsid w:val="00332E86"/>
    <w:rsid w:val="00333851"/>
    <w:rsid w:val="00337277"/>
    <w:rsid w:val="00343153"/>
    <w:rsid w:val="003458DE"/>
    <w:rsid w:val="00346D0A"/>
    <w:rsid w:val="00351B0E"/>
    <w:rsid w:val="00353274"/>
    <w:rsid w:val="00353E3D"/>
    <w:rsid w:val="003610A8"/>
    <w:rsid w:val="00363072"/>
    <w:rsid w:val="00365207"/>
    <w:rsid w:val="00367395"/>
    <w:rsid w:val="00370767"/>
    <w:rsid w:val="0037466B"/>
    <w:rsid w:val="00374735"/>
    <w:rsid w:val="003807B8"/>
    <w:rsid w:val="003818C4"/>
    <w:rsid w:val="00385F74"/>
    <w:rsid w:val="00385FBE"/>
    <w:rsid w:val="00391021"/>
    <w:rsid w:val="0039588D"/>
    <w:rsid w:val="00396CE2"/>
    <w:rsid w:val="003971C6"/>
    <w:rsid w:val="003A40FF"/>
    <w:rsid w:val="003B15AB"/>
    <w:rsid w:val="003B22FB"/>
    <w:rsid w:val="003C0F07"/>
    <w:rsid w:val="003D237F"/>
    <w:rsid w:val="003D7153"/>
    <w:rsid w:val="003D7C18"/>
    <w:rsid w:val="003E255D"/>
    <w:rsid w:val="003E3203"/>
    <w:rsid w:val="00401E83"/>
    <w:rsid w:val="004038A6"/>
    <w:rsid w:val="00417BC8"/>
    <w:rsid w:val="00435357"/>
    <w:rsid w:val="00441C43"/>
    <w:rsid w:val="00441CEC"/>
    <w:rsid w:val="00445693"/>
    <w:rsid w:val="00447FEF"/>
    <w:rsid w:val="00454C78"/>
    <w:rsid w:val="00454D7D"/>
    <w:rsid w:val="00454DDF"/>
    <w:rsid w:val="00457624"/>
    <w:rsid w:val="00480583"/>
    <w:rsid w:val="0048364A"/>
    <w:rsid w:val="0048573F"/>
    <w:rsid w:val="00486DA8"/>
    <w:rsid w:val="00493093"/>
    <w:rsid w:val="0049525A"/>
    <w:rsid w:val="004A2A7C"/>
    <w:rsid w:val="004A7631"/>
    <w:rsid w:val="004B224D"/>
    <w:rsid w:val="004C4ECD"/>
    <w:rsid w:val="004C73CD"/>
    <w:rsid w:val="004D1F08"/>
    <w:rsid w:val="004D3492"/>
    <w:rsid w:val="004D45EF"/>
    <w:rsid w:val="004E1662"/>
    <w:rsid w:val="004E55B8"/>
    <w:rsid w:val="0050022C"/>
    <w:rsid w:val="005035E7"/>
    <w:rsid w:val="00504B60"/>
    <w:rsid w:val="00515085"/>
    <w:rsid w:val="00516C03"/>
    <w:rsid w:val="00524795"/>
    <w:rsid w:val="005256C8"/>
    <w:rsid w:val="005265E4"/>
    <w:rsid w:val="005357CF"/>
    <w:rsid w:val="0055616A"/>
    <w:rsid w:val="005562C0"/>
    <w:rsid w:val="005607C8"/>
    <w:rsid w:val="005612D6"/>
    <w:rsid w:val="00566C28"/>
    <w:rsid w:val="00566CF3"/>
    <w:rsid w:val="0057339A"/>
    <w:rsid w:val="00587765"/>
    <w:rsid w:val="00594531"/>
    <w:rsid w:val="005A03F0"/>
    <w:rsid w:val="005A53D4"/>
    <w:rsid w:val="005B005D"/>
    <w:rsid w:val="005C08E8"/>
    <w:rsid w:val="005C4DA5"/>
    <w:rsid w:val="005C5CD0"/>
    <w:rsid w:val="005C6183"/>
    <w:rsid w:val="005D51C7"/>
    <w:rsid w:val="005E48A6"/>
    <w:rsid w:val="005F3539"/>
    <w:rsid w:val="00604CD9"/>
    <w:rsid w:val="00612141"/>
    <w:rsid w:val="00612427"/>
    <w:rsid w:val="00613A3D"/>
    <w:rsid w:val="00622CE2"/>
    <w:rsid w:val="00622F69"/>
    <w:rsid w:val="006261D1"/>
    <w:rsid w:val="00627432"/>
    <w:rsid w:val="00632653"/>
    <w:rsid w:val="00641AD9"/>
    <w:rsid w:val="006462B2"/>
    <w:rsid w:val="0066382D"/>
    <w:rsid w:val="00663D69"/>
    <w:rsid w:val="00681103"/>
    <w:rsid w:val="00685272"/>
    <w:rsid w:val="00686D38"/>
    <w:rsid w:val="006A2169"/>
    <w:rsid w:val="006A3751"/>
    <w:rsid w:val="006B0305"/>
    <w:rsid w:val="006B5099"/>
    <w:rsid w:val="006C2839"/>
    <w:rsid w:val="006C3123"/>
    <w:rsid w:val="006D5D59"/>
    <w:rsid w:val="006E3341"/>
    <w:rsid w:val="006E4D6D"/>
    <w:rsid w:val="006F0A92"/>
    <w:rsid w:val="006F3BB8"/>
    <w:rsid w:val="006F3F1F"/>
    <w:rsid w:val="006F759A"/>
    <w:rsid w:val="00704A31"/>
    <w:rsid w:val="007062F8"/>
    <w:rsid w:val="007164B5"/>
    <w:rsid w:val="0072196E"/>
    <w:rsid w:val="00725EC5"/>
    <w:rsid w:val="0072659E"/>
    <w:rsid w:val="007279A4"/>
    <w:rsid w:val="00732108"/>
    <w:rsid w:val="007362BD"/>
    <w:rsid w:val="00744DFF"/>
    <w:rsid w:val="00747027"/>
    <w:rsid w:val="00762B0F"/>
    <w:rsid w:val="00763E62"/>
    <w:rsid w:val="007734D4"/>
    <w:rsid w:val="00773AA8"/>
    <w:rsid w:val="007807B7"/>
    <w:rsid w:val="0078607B"/>
    <w:rsid w:val="00791BBE"/>
    <w:rsid w:val="00792E5D"/>
    <w:rsid w:val="00794352"/>
    <w:rsid w:val="00794724"/>
    <w:rsid w:val="007A3C79"/>
    <w:rsid w:val="007A407C"/>
    <w:rsid w:val="007A58B4"/>
    <w:rsid w:val="007B1754"/>
    <w:rsid w:val="007B3310"/>
    <w:rsid w:val="007C25C8"/>
    <w:rsid w:val="007D10A0"/>
    <w:rsid w:val="007D336C"/>
    <w:rsid w:val="007D4CF1"/>
    <w:rsid w:val="007E5F9C"/>
    <w:rsid w:val="007F1968"/>
    <w:rsid w:val="007F6C6B"/>
    <w:rsid w:val="007F736D"/>
    <w:rsid w:val="007F7E92"/>
    <w:rsid w:val="00801AA1"/>
    <w:rsid w:val="008102D1"/>
    <w:rsid w:val="008104EF"/>
    <w:rsid w:val="008114DF"/>
    <w:rsid w:val="00812444"/>
    <w:rsid w:val="008169DA"/>
    <w:rsid w:val="00824007"/>
    <w:rsid w:val="0082633D"/>
    <w:rsid w:val="00830E1F"/>
    <w:rsid w:val="00832B47"/>
    <w:rsid w:val="00835DE8"/>
    <w:rsid w:val="00837C0F"/>
    <w:rsid w:val="008451D0"/>
    <w:rsid w:val="00854163"/>
    <w:rsid w:val="00855F09"/>
    <w:rsid w:val="0086030C"/>
    <w:rsid w:val="00860908"/>
    <w:rsid w:val="00863E81"/>
    <w:rsid w:val="00864A9E"/>
    <w:rsid w:val="00872114"/>
    <w:rsid w:val="008735C1"/>
    <w:rsid w:val="008744F0"/>
    <w:rsid w:val="00877AE8"/>
    <w:rsid w:val="008865F5"/>
    <w:rsid w:val="00887E78"/>
    <w:rsid w:val="00891ACE"/>
    <w:rsid w:val="00892234"/>
    <w:rsid w:val="008947F6"/>
    <w:rsid w:val="00894EE6"/>
    <w:rsid w:val="008A1A0E"/>
    <w:rsid w:val="008B0BB9"/>
    <w:rsid w:val="008B4B18"/>
    <w:rsid w:val="008B4FB7"/>
    <w:rsid w:val="008D1B29"/>
    <w:rsid w:val="008D4CE3"/>
    <w:rsid w:val="008D4DE0"/>
    <w:rsid w:val="008D504F"/>
    <w:rsid w:val="008D6112"/>
    <w:rsid w:val="008E359D"/>
    <w:rsid w:val="00901BB6"/>
    <w:rsid w:val="00904A8D"/>
    <w:rsid w:val="009116C9"/>
    <w:rsid w:val="00911E0A"/>
    <w:rsid w:val="00912AA4"/>
    <w:rsid w:val="009162FA"/>
    <w:rsid w:val="0092253C"/>
    <w:rsid w:val="009230F3"/>
    <w:rsid w:val="00924C1D"/>
    <w:rsid w:val="00924C42"/>
    <w:rsid w:val="00931C78"/>
    <w:rsid w:val="0093240F"/>
    <w:rsid w:val="00937713"/>
    <w:rsid w:val="0093797A"/>
    <w:rsid w:val="009419F3"/>
    <w:rsid w:val="00943A9C"/>
    <w:rsid w:val="00945E16"/>
    <w:rsid w:val="00951039"/>
    <w:rsid w:val="00951B7D"/>
    <w:rsid w:val="00952DDF"/>
    <w:rsid w:val="00954538"/>
    <w:rsid w:val="0096160C"/>
    <w:rsid w:val="00963B54"/>
    <w:rsid w:val="00973E56"/>
    <w:rsid w:val="00982670"/>
    <w:rsid w:val="00983377"/>
    <w:rsid w:val="0098572E"/>
    <w:rsid w:val="0099208F"/>
    <w:rsid w:val="009A1A6F"/>
    <w:rsid w:val="009B37A7"/>
    <w:rsid w:val="009B7468"/>
    <w:rsid w:val="009C08B7"/>
    <w:rsid w:val="009C2711"/>
    <w:rsid w:val="009C5CAD"/>
    <w:rsid w:val="009D0A03"/>
    <w:rsid w:val="009F2393"/>
    <w:rsid w:val="009F3078"/>
    <w:rsid w:val="009F3B67"/>
    <w:rsid w:val="009F6980"/>
    <w:rsid w:val="009F7184"/>
    <w:rsid w:val="009F7507"/>
    <w:rsid w:val="009F78D0"/>
    <w:rsid w:val="00A0235F"/>
    <w:rsid w:val="00A120A5"/>
    <w:rsid w:val="00A12230"/>
    <w:rsid w:val="00A25E0F"/>
    <w:rsid w:val="00A308CC"/>
    <w:rsid w:val="00A32D6B"/>
    <w:rsid w:val="00A35B2C"/>
    <w:rsid w:val="00A40B50"/>
    <w:rsid w:val="00A41D2E"/>
    <w:rsid w:val="00A445A1"/>
    <w:rsid w:val="00A51FBA"/>
    <w:rsid w:val="00A54D94"/>
    <w:rsid w:val="00A55F50"/>
    <w:rsid w:val="00A56074"/>
    <w:rsid w:val="00A57422"/>
    <w:rsid w:val="00A76E27"/>
    <w:rsid w:val="00A775EF"/>
    <w:rsid w:val="00A866C0"/>
    <w:rsid w:val="00A86FC6"/>
    <w:rsid w:val="00A87834"/>
    <w:rsid w:val="00A90C97"/>
    <w:rsid w:val="00AA0A5B"/>
    <w:rsid w:val="00AB3E29"/>
    <w:rsid w:val="00AC0B5E"/>
    <w:rsid w:val="00AC51E9"/>
    <w:rsid w:val="00AE0409"/>
    <w:rsid w:val="00AE485E"/>
    <w:rsid w:val="00AE576E"/>
    <w:rsid w:val="00AE7011"/>
    <w:rsid w:val="00B01446"/>
    <w:rsid w:val="00B01F67"/>
    <w:rsid w:val="00B02E55"/>
    <w:rsid w:val="00B17D5A"/>
    <w:rsid w:val="00B24255"/>
    <w:rsid w:val="00B27587"/>
    <w:rsid w:val="00B3334B"/>
    <w:rsid w:val="00B372D6"/>
    <w:rsid w:val="00B44B6D"/>
    <w:rsid w:val="00B45FF2"/>
    <w:rsid w:val="00B46ECF"/>
    <w:rsid w:val="00B5241A"/>
    <w:rsid w:val="00B542A7"/>
    <w:rsid w:val="00B54AA4"/>
    <w:rsid w:val="00B55980"/>
    <w:rsid w:val="00B568BC"/>
    <w:rsid w:val="00B56FF9"/>
    <w:rsid w:val="00B61CA5"/>
    <w:rsid w:val="00B80D3B"/>
    <w:rsid w:val="00B83E17"/>
    <w:rsid w:val="00B87DCF"/>
    <w:rsid w:val="00B93B38"/>
    <w:rsid w:val="00B95E03"/>
    <w:rsid w:val="00BA3640"/>
    <w:rsid w:val="00BA515C"/>
    <w:rsid w:val="00BA711D"/>
    <w:rsid w:val="00BB5956"/>
    <w:rsid w:val="00BB7E8A"/>
    <w:rsid w:val="00BC1E3B"/>
    <w:rsid w:val="00BC6187"/>
    <w:rsid w:val="00BD0DC0"/>
    <w:rsid w:val="00BD0EB1"/>
    <w:rsid w:val="00BD2EF5"/>
    <w:rsid w:val="00BD624C"/>
    <w:rsid w:val="00BD774E"/>
    <w:rsid w:val="00BE0A3F"/>
    <w:rsid w:val="00BF4DA6"/>
    <w:rsid w:val="00C00965"/>
    <w:rsid w:val="00C009C2"/>
    <w:rsid w:val="00C02648"/>
    <w:rsid w:val="00C034A4"/>
    <w:rsid w:val="00C05CF7"/>
    <w:rsid w:val="00C130FB"/>
    <w:rsid w:val="00C139FE"/>
    <w:rsid w:val="00C21D2E"/>
    <w:rsid w:val="00C36EC4"/>
    <w:rsid w:val="00C50F2C"/>
    <w:rsid w:val="00C539E4"/>
    <w:rsid w:val="00C57884"/>
    <w:rsid w:val="00C63379"/>
    <w:rsid w:val="00C66B6E"/>
    <w:rsid w:val="00C67F7F"/>
    <w:rsid w:val="00C74274"/>
    <w:rsid w:val="00C76141"/>
    <w:rsid w:val="00C7649A"/>
    <w:rsid w:val="00C84216"/>
    <w:rsid w:val="00C86C0E"/>
    <w:rsid w:val="00C90A3D"/>
    <w:rsid w:val="00C93844"/>
    <w:rsid w:val="00C945BE"/>
    <w:rsid w:val="00CA06AD"/>
    <w:rsid w:val="00CA4A66"/>
    <w:rsid w:val="00CA78E6"/>
    <w:rsid w:val="00CB26C2"/>
    <w:rsid w:val="00CE7EEB"/>
    <w:rsid w:val="00CF11D4"/>
    <w:rsid w:val="00CF210E"/>
    <w:rsid w:val="00CF30FE"/>
    <w:rsid w:val="00CF5A80"/>
    <w:rsid w:val="00D146CC"/>
    <w:rsid w:val="00D14F7F"/>
    <w:rsid w:val="00D21B4D"/>
    <w:rsid w:val="00D22B40"/>
    <w:rsid w:val="00D26066"/>
    <w:rsid w:val="00D26AFA"/>
    <w:rsid w:val="00D32895"/>
    <w:rsid w:val="00D331BD"/>
    <w:rsid w:val="00D3793A"/>
    <w:rsid w:val="00D400EB"/>
    <w:rsid w:val="00D41E34"/>
    <w:rsid w:val="00D45B89"/>
    <w:rsid w:val="00D55C4D"/>
    <w:rsid w:val="00D60916"/>
    <w:rsid w:val="00D61165"/>
    <w:rsid w:val="00D619E6"/>
    <w:rsid w:val="00D70E43"/>
    <w:rsid w:val="00D74944"/>
    <w:rsid w:val="00D74D0F"/>
    <w:rsid w:val="00D77565"/>
    <w:rsid w:val="00D829CD"/>
    <w:rsid w:val="00DA0671"/>
    <w:rsid w:val="00DA11F5"/>
    <w:rsid w:val="00DA2A30"/>
    <w:rsid w:val="00DA4551"/>
    <w:rsid w:val="00DA5BFD"/>
    <w:rsid w:val="00DA79DD"/>
    <w:rsid w:val="00DB02C1"/>
    <w:rsid w:val="00DB1897"/>
    <w:rsid w:val="00DC02C3"/>
    <w:rsid w:val="00DD368E"/>
    <w:rsid w:val="00DE4FF4"/>
    <w:rsid w:val="00DE51BD"/>
    <w:rsid w:val="00DE6784"/>
    <w:rsid w:val="00DE6F57"/>
    <w:rsid w:val="00DE79D7"/>
    <w:rsid w:val="00DF0443"/>
    <w:rsid w:val="00DF6D4A"/>
    <w:rsid w:val="00E03BE6"/>
    <w:rsid w:val="00E14846"/>
    <w:rsid w:val="00E36DC1"/>
    <w:rsid w:val="00E40D45"/>
    <w:rsid w:val="00E43659"/>
    <w:rsid w:val="00E44926"/>
    <w:rsid w:val="00E613DF"/>
    <w:rsid w:val="00E73239"/>
    <w:rsid w:val="00E75F60"/>
    <w:rsid w:val="00E7682E"/>
    <w:rsid w:val="00E82372"/>
    <w:rsid w:val="00E82631"/>
    <w:rsid w:val="00E840BA"/>
    <w:rsid w:val="00E84E86"/>
    <w:rsid w:val="00E90CC4"/>
    <w:rsid w:val="00E9365B"/>
    <w:rsid w:val="00E93B0D"/>
    <w:rsid w:val="00E93C7D"/>
    <w:rsid w:val="00E948AB"/>
    <w:rsid w:val="00EA16CF"/>
    <w:rsid w:val="00EA3D81"/>
    <w:rsid w:val="00EC2F9E"/>
    <w:rsid w:val="00EC3DBF"/>
    <w:rsid w:val="00EC4C39"/>
    <w:rsid w:val="00ED04E7"/>
    <w:rsid w:val="00ED0FF2"/>
    <w:rsid w:val="00ED1A61"/>
    <w:rsid w:val="00ED61C5"/>
    <w:rsid w:val="00EF1024"/>
    <w:rsid w:val="00EF263E"/>
    <w:rsid w:val="00F0189E"/>
    <w:rsid w:val="00F02BC4"/>
    <w:rsid w:val="00F02F01"/>
    <w:rsid w:val="00F12A8E"/>
    <w:rsid w:val="00F1358B"/>
    <w:rsid w:val="00F1419C"/>
    <w:rsid w:val="00F20AFA"/>
    <w:rsid w:val="00F21F04"/>
    <w:rsid w:val="00F24DF0"/>
    <w:rsid w:val="00F31493"/>
    <w:rsid w:val="00F37DE0"/>
    <w:rsid w:val="00F402E3"/>
    <w:rsid w:val="00F42F7F"/>
    <w:rsid w:val="00F4311F"/>
    <w:rsid w:val="00F43C3A"/>
    <w:rsid w:val="00F50244"/>
    <w:rsid w:val="00F71520"/>
    <w:rsid w:val="00F75B76"/>
    <w:rsid w:val="00F81C02"/>
    <w:rsid w:val="00F85212"/>
    <w:rsid w:val="00F86624"/>
    <w:rsid w:val="00F90210"/>
    <w:rsid w:val="00F942DC"/>
    <w:rsid w:val="00F9620E"/>
    <w:rsid w:val="00FA0FC0"/>
    <w:rsid w:val="00FA5F11"/>
    <w:rsid w:val="00FB1567"/>
    <w:rsid w:val="00FB5BCF"/>
    <w:rsid w:val="00FC2A90"/>
    <w:rsid w:val="00FC6BC4"/>
    <w:rsid w:val="00FC72F0"/>
    <w:rsid w:val="00FD29CD"/>
    <w:rsid w:val="00FD53F7"/>
    <w:rsid w:val="00FE5D9E"/>
    <w:rsid w:val="00FF0C5C"/>
    <w:rsid w:val="00FF15E6"/>
    <w:rsid w:val="00FF1773"/>
    <w:rsid w:val="00FF3AE3"/>
    <w:rsid w:val="00FF6DF5"/>
    <w:rsid w:val="00FF7289"/>
    <w:rsid w:val="17FAABAA"/>
    <w:rsid w:val="46168EE4"/>
    <w:rsid w:val="636B67C0"/>
    <w:rsid w:val="6A43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7B49E4"/>
  <w15:docId w15:val="{B796C2F6-28AC-4122-9A2F-3C25B0F1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3" ma:contentTypeDescription="Create a new document." ma:contentTypeScope="" ma:versionID="fad531799b7facd5b9430baf1a9070dd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7085f563775598277dba6be44ac60ce6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C3F894-0C7A-42B0-BB58-FC142E2AB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CEEBC-9C14-46C4-A15B-44D6BA37C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742EED-1AEC-4904-B94A-36536AF9B4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Vetrivel Subramani</cp:lastModifiedBy>
  <cp:revision>97</cp:revision>
  <dcterms:created xsi:type="dcterms:W3CDTF">2019-01-28T16:59:00Z</dcterms:created>
  <dcterms:modified xsi:type="dcterms:W3CDTF">2022-08-01T04:54:00Z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</Properties>
</file>